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5A6539" w:rsidRDefault="005463CB" w:rsidP="00E30065">
      <w:pPr>
        <w:spacing w:line="260" w:lineRule="exact"/>
        <w:ind w:left="5760" w:firstLine="720"/>
        <w:jc w:val="center"/>
        <w:rPr>
          <w:rFonts w:cs="B Mitra"/>
          <w:color w:val="000000" w:themeColor="text1"/>
          <w:rtl/>
        </w:rPr>
      </w:pPr>
      <w:r w:rsidRPr="005A6539">
        <w:rPr>
          <w:rFonts w:eastAsia="Calibri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D4C9" wp14:editId="28370002">
                <wp:simplePos x="0" y="0"/>
                <wp:positionH relativeFrom="column">
                  <wp:posOffset>-133350</wp:posOffset>
                </wp:positionH>
                <wp:positionV relativeFrom="paragraph">
                  <wp:posOffset>-8255</wp:posOffset>
                </wp:positionV>
                <wp:extent cx="1343660" cy="868045"/>
                <wp:effectExtent l="0" t="0" r="127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65" w:rsidRDefault="00E30065" w:rsidP="00E30065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62E7C" w:rsidRDefault="00762E7C" w:rsidP="00762E7C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 ................</w:t>
                            </w:r>
                          </w:p>
                          <w:p w:rsidR="00E30065" w:rsidRPr="00E962C4" w:rsidRDefault="00E30065" w:rsidP="00213AEB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962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213AE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162</w:t>
                            </w:r>
                          </w:p>
                          <w:p w:rsidR="00E30065" w:rsidRDefault="00E30065" w:rsidP="00E30065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D4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.65pt;width:105.8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" stroked="f" strokeweight=".5pt">
                <v:textbox>
                  <w:txbxContent>
                    <w:p w:rsidR="00E30065" w:rsidRDefault="00E30065" w:rsidP="00E30065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62E7C" w:rsidRDefault="00762E7C" w:rsidP="00762E7C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 ................</w:t>
                      </w:r>
                    </w:p>
                    <w:p w:rsidR="00E30065" w:rsidRPr="00E962C4" w:rsidRDefault="00E30065" w:rsidP="00213AEB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962C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213AE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162</w:t>
                      </w:r>
                      <w:bookmarkStart w:id="1" w:name="_GoBack"/>
                      <w:bookmarkEnd w:id="1"/>
                    </w:p>
                    <w:p w:rsidR="00E30065" w:rsidRDefault="00E30065" w:rsidP="00E30065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539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8240" behindDoc="1" locked="0" layoutInCell="1" allowOverlap="1" wp14:anchorId="61081029" wp14:editId="0D60E105">
            <wp:simplePos x="0" y="0"/>
            <wp:positionH relativeFrom="column">
              <wp:posOffset>9157970</wp:posOffset>
            </wp:positionH>
            <wp:positionV relativeFrom="paragraph">
              <wp:posOffset>40640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5A6539">
        <w:rPr>
          <w:rFonts w:cs="B Mitra" w:hint="cs"/>
          <w:color w:val="000000" w:themeColor="text1"/>
          <w:rtl/>
        </w:rPr>
        <w:t>باسمه تعالي</w:t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 xml:space="preserve"> </w:t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  <w:t xml:space="preserve">     </w:t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5A6539">
        <w:rPr>
          <w:rFonts w:cs="B Mitra" w:hint="cs"/>
          <w:color w:val="000000" w:themeColor="text1"/>
          <w:sz w:val="20"/>
          <w:szCs w:val="20"/>
          <w:rtl/>
        </w:rPr>
        <w:tab/>
      </w:r>
    </w:p>
    <w:p w:rsidR="0049487F" w:rsidRPr="005A6539" w:rsidRDefault="0049487F" w:rsidP="00EA4DC7">
      <w:pPr>
        <w:spacing w:line="320" w:lineRule="exact"/>
        <w:jc w:val="center"/>
        <w:rPr>
          <w:rFonts w:cs="B Titr"/>
          <w:color w:val="000000" w:themeColor="text1"/>
          <w:sz w:val="22"/>
          <w:szCs w:val="22"/>
          <w:rtl/>
        </w:rPr>
      </w:pPr>
      <w:r w:rsidRPr="005A6539">
        <w:rPr>
          <w:rFonts w:cs="B Titr" w:hint="cs"/>
          <w:color w:val="000000" w:themeColor="text1"/>
          <w:rtl/>
        </w:rPr>
        <w:t xml:space="preserve"> </w:t>
      </w:r>
      <w:r w:rsidR="00EA4DC7" w:rsidRPr="005A6539">
        <w:rPr>
          <w:rFonts w:cs="B Titr" w:hint="cs"/>
          <w:color w:val="000000" w:themeColor="text1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Pr="005A6539" w:rsidRDefault="00EA4DC7" w:rsidP="00EA509F">
      <w:pPr>
        <w:spacing w:line="320" w:lineRule="exact"/>
        <w:jc w:val="center"/>
        <w:rPr>
          <w:rFonts w:cs="B Titr"/>
          <w:color w:val="000000" w:themeColor="text1"/>
          <w:sz w:val="22"/>
          <w:szCs w:val="22"/>
          <w:rtl/>
        </w:rPr>
      </w:pPr>
      <w:r w:rsidRPr="005A6539">
        <w:rPr>
          <w:rFonts w:cs="B Titr" w:hint="cs"/>
          <w:color w:val="000000" w:themeColor="text1"/>
          <w:sz w:val="22"/>
          <w:szCs w:val="22"/>
          <w:rtl/>
        </w:rPr>
        <w:t>صورتجلسه بازگشایی در حدنصاب معاملات</w:t>
      </w:r>
      <w:r w:rsidR="00650D27" w:rsidRPr="005A6539">
        <w:rPr>
          <w:rFonts w:cs="B Titr" w:hint="cs"/>
          <w:color w:val="000000" w:themeColor="text1"/>
          <w:sz w:val="22"/>
          <w:szCs w:val="22"/>
          <w:rtl/>
        </w:rPr>
        <w:t xml:space="preserve"> </w:t>
      </w:r>
      <w:r w:rsidR="00074547" w:rsidRPr="005A6539">
        <w:rPr>
          <w:rFonts w:cs="B Titr" w:hint="cs"/>
          <w:color w:val="000000" w:themeColor="text1"/>
          <w:sz w:val="22"/>
          <w:szCs w:val="22"/>
          <w:rtl/>
        </w:rPr>
        <w:t>کلان</w:t>
      </w:r>
      <w:r w:rsidR="00650D27" w:rsidRPr="005A6539">
        <w:rPr>
          <w:rFonts w:cs="B Titr" w:hint="cs"/>
          <w:color w:val="000000" w:themeColor="text1"/>
          <w:sz w:val="22"/>
          <w:szCs w:val="22"/>
          <w:rtl/>
        </w:rPr>
        <w:t xml:space="preserve"> سال </w:t>
      </w:r>
      <w:r w:rsidR="00EA509F" w:rsidRPr="005A6539">
        <w:rPr>
          <w:rFonts w:cs="B Titr" w:hint="cs"/>
          <w:color w:val="000000" w:themeColor="text1"/>
          <w:sz w:val="22"/>
          <w:szCs w:val="22"/>
          <w:rtl/>
        </w:rPr>
        <w:t>-----</w:t>
      </w:r>
    </w:p>
    <w:p w:rsidR="00F06AF8" w:rsidRPr="005A6539" w:rsidRDefault="00F06AF8" w:rsidP="00EA4DC7">
      <w:pPr>
        <w:spacing w:line="320" w:lineRule="exact"/>
        <w:jc w:val="center"/>
        <w:rPr>
          <w:rFonts w:cs="B Titr"/>
          <w:color w:val="000000" w:themeColor="text1"/>
          <w:sz w:val="10"/>
          <w:szCs w:val="10"/>
          <w:rtl/>
        </w:rPr>
      </w:pPr>
    </w:p>
    <w:p w:rsidR="004B2E16" w:rsidRPr="005A6539" w:rsidRDefault="004B2E16" w:rsidP="00FB3492">
      <w:pPr>
        <w:spacing w:line="240" w:lineRule="exact"/>
        <w:jc w:val="lowKashida"/>
        <w:rPr>
          <w:rFonts w:cs="B Titr"/>
          <w:color w:val="000000" w:themeColor="text1"/>
          <w:sz w:val="20"/>
          <w:szCs w:val="20"/>
          <w:rtl/>
        </w:rPr>
      </w:pPr>
    </w:p>
    <w:p w:rsidR="0049487F" w:rsidRPr="005A6539" w:rsidRDefault="00EA4DC7" w:rsidP="005A6539">
      <w:pPr>
        <w:spacing w:line="240" w:lineRule="exact"/>
        <w:jc w:val="lowKashida"/>
        <w:rPr>
          <w:rFonts w:cs="B Titr"/>
          <w:color w:val="000000" w:themeColor="text1"/>
          <w:sz w:val="18"/>
          <w:szCs w:val="18"/>
          <w:rtl/>
        </w:rPr>
      </w:pPr>
      <w:r w:rsidRPr="005A6539">
        <w:rPr>
          <w:rFonts w:cs="B Titr" w:hint="cs"/>
          <w:color w:val="000000" w:themeColor="text1"/>
          <w:sz w:val="20"/>
          <w:szCs w:val="20"/>
          <w:rtl/>
        </w:rPr>
        <w:t>موضوع</w:t>
      </w:r>
      <w:r w:rsidR="000D11F3" w:rsidRPr="005A6539">
        <w:rPr>
          <w:rFonts w:cs="B Titr" w:hint="cs"/>
          <w:color w:val="000000" w:themeColor="text1"/>
          <w:sz w:val="20"/>
          <w:szCs w:val="20"/>
          <w:rtl/>
        </w:rPr>
        <w:t xml:space="preserve"> مزایده </w:t>
      </w:r>
      <w:r w:rsidRPr="005A6539">
        <w:rPr>
          <w:rFonts w:cs="B Titr" w:hint="cs"/>
          <w:color w:val="000000" w:themeColor="text1"/>
          <w:sz w:val="20"/>
          <w:szCs w:val="20"/>
          <w:rtl/>
        </w:rPr>
        <w:t>:</w:t>
      </w:r>
      <w:r w:rsidR="003E7031" w:rsidRPr="005A6539">
        <w:rPr>
          <w:rFonts w:cs="B Titr" w:hint="cs"/>
          <w:color w:val="000000" w:themeColor="text1"/>
          <w:sz w:val="20"/>
          <w:szCs w:val="20"/>
          <w:rtl/>
        </w:rPr>
        <w:t xml:space="preserve">  </w:t>
      </w:r>
      <w:r w:rsidRPr="005A6539">
        <w:rPr>
          <w:rFonts w:cs="B Titr" w:hint="cs"/>
          <w:color w:val="000000" w:themeColor="text1"/>
          <w:sz w:val="20"/>
          <w:szCs w:val="20"/>
          <w:rtl/>
        </w:rPr>
        <w:t>..........</w:t>
      </w:r>
      <w:r w:rsidR="003E7031" w:rsidRPr="005A6539">
        <w:rPr>
          <w:rFonts w:cs="B Titr" w:hint="cs"/>
          <w:color w:val="000000" w:themeColor="text1"/>
          <w:sz w:val="20"/>
          <w:szCs w:val="20"/>
          <w:rtl/>
        </w:rPr>
        <w:t>............</w:t>
      </w:r>
      <w:r w:rsidRPr="005A6539">
        <w:rPr>
          <w:rFonts w:cs="B Titr" w:hint="cs"/>
          <w:color w:val="000000" w:themeColor="text1"/>
          <w:sz w:val="20"/>
          <w:szCs w:val="20"/>
          <w:rtl/>
        </w:rPr>
        <w:t>.............</w:t>
      </w:r>
    </w:p>
    <w:p w:rsidR="0049487F" w:rsidRPr="005A6539" w:rsidRDefault="0049487F" w:rsidP="005A6539">
      <w:pPr>
        <w:spacing w:line="280" w:lineRule="exact"/>
        <w:jc w:val="lowKashida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با توجه به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درخواست شماره</w:t>
      </w:r>
      <w:r w:rsidR="00E1040D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</w:t>
      </w:r>
      <w:r w:rsidR="00E1040D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............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 مورخ</w:t>
      </w:r>
      <w:r w:rsidR="00E1040D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</w:t>
      </w:r>
      <w:r w:rsidR="00E1040D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 مرکز</w:t>
      </w:r>
      <w:r w:rsidR="001660F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/ شبکه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...</w:t>
      </w:r>
      <w:r w:rsidR="00FB3492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...............</w:t>
      </w:r>
      <w:r w:rsidR="00F63C74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..................................................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1660F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در خصوص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برگ</w:t>
      </w:r>
      <w:r w:rsidR="007606DE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ز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اری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شرايط</w:t>
      </w:r>
      <w:r w:rsidR="001660F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مزایده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0D11F3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مذکور </w:t>
      </w:r>
      <w:r w:rsidR="00950517" w:rsidRPr="005A6539">
        <w:rPr>
          <w:rFonts w:cs="B Titr" w:hint="cs"/>
          <w:color w:val="000000" w:themeColor="text1"/>
          <w:sz w:val="22"/>
          <w:szCs w:val="22"/>
          <w:rtl/>
        </w:rPr>
        <w:t xml:space="preserve">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به شماره</w:t>
      </w:r>
      <w:r w:rsidR="0095051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..................</w:t>
      </w:r>
      <w:r w:rsidR="0095051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2D108E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مورخ</w:t>
      </w:r>
      <w:r w:rsidR="00674438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......................... 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،</w:t>
      </w:r>
      <w:r w:rsidR="000D11F3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7606DE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(</w:t>
      </w:r>
      <w:r w:rsidR="000D11F3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7606DE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با سپرده شرکت در مزایده به مبلغ............................. ریال )</w:t>
      </w:r>
      <w:r w:rsidR="00E54D3B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تعداد ...... فقره پاكت از طریق سامانه تدارکات الکترونیک دولت تا ساعت</w:t>
      </w:r>
      <w:r w:rsidR="00E1040D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</w:t>
      </w:r>
      <w:r w:rsidR="00B867FC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صبح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روز</w:t>
      </w:r>
      <w:r w:rsidR="0000355A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................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مورخ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.....................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بارگذاری و پس از بازگشائي اسناد </w:t>
      </w:r>
      <w:r w:rsidR="0007454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مزایده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راس ساعت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</w:t>
      </w:r>
      <w:r w:rsidR="00E1040D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00355A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صبح</w:t>
      </w:r>
      <w:r w:rsidR="003E7031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روز</w:t>
      </w:r>
      <w:r w:rsidR="0000355A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2F35D1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.................</w:t>
      </w:r>
      <w:r w:rsidR="00735A83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مورخ </w:t>
      </w:r>
      <w:r w:rsidR="00EA4DC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................ 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با حضور </w:t>
      </w:r>
      <w:r w:rsidR="00074547"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>اعضای محترم کمیسیون مناقصات دانشگاه</w:t>
      </w:r>
      <w:r w:rsidRPr="005A6539">
        <w:rPr>
          <w:rFonts w:cs="B Mitra" w:hint="cs"/>
          <w:b/>
          <w:bCs/>
          <w:color w:val="000000" w:themeColor="text1"/>
          <w:sz w:val="22"/>
          <w:szCs w:val="22"/>
          <w:rtl/>
        </w:rPr>
        <w:t xml:space="preserve"> به شرح زير اعلام راي گرديد.</w:t>
      </w:r>
    </w:p>
    <w:p w:rsidR="0049487F" w:rsidRPr="005A6539" w:rsidRDefault="0049487F" w:rsidP="0049487F">
      <w:pPr>
        <w:spacing w:line="140" w:lineRule="exact"/>
        <w:jc w:val="lowKashida"/>
        <w:rPr>
          <w:rFonts w:cs="B Mitra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5474"/>
        <w:gridCol w:w="625"/>
        <w:gridCol w:w="469"/>
        <w:gridCol w:w="313"/>
        <w:gridCol w:w="311"/>
        <w:gridCol w:w="312"/>
        <w:gridCol w:w="312"/>
        <w:gridCol w:w="312"/>
        <w:gridCol w:w="311"/>
        <w:gridCol w:w="2345"/>
        <w:gridCol w:w="2351"/>
      </w:tblGrid>
      <w:tr w:rsidR="005A6539" w:rsidRPr="005A6539" w:rsidTr="00E40307">
        <w:trPr>
          <w:trHeight w:val="348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E40307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0307" w:rsidRPr="005A6539" w:rsidRDefault="00E40307" w:rsidP="00B867FC">
            <w:pPr>
              <w:spacing w:line="220" w:lineRule="exact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متقاضی حقوقی/حقیقی</w:t>
            </w:r>
          </w:p>
        </w:tc>
        <w:tc>
          <w:tcPr>
            <w:tcW w:w="5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16715B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16715B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اصل ضمانتنامه</w:t>
            </w:r>
            <w:r w:rsidRPr="005A6539">
              <w:rPr>
                <w:rFonts w:cs="B Titr"/>
                <w:color w:val="000000" w:themeColor="text1"/>
                <w:sz w:val="16"/>
                <w:szCs w:val="16"/>
                <w:rtl/>
              </w:rPr>
              <w:br/>
            </w:r>
            <w:r w:rsidRPr="005A653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/ فیش واریزی</w:t>
            </w: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307" w:rsidRPr="005A6539" w:rsidRDefault="00E40307" w:rsidP="00B867FC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E40307" w:rsidRPr="005A6539" w:rsidRDefault="00E40307" w:rsidP="00771DC7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5A653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موارد مندرج </w:t>
            </w:r>
            <w:r w:rsidRPr="005A6539">
              <w:rPr>
                <w:rFonts w:cs="B Titr"/>
                <w:color w:val="000000" w:themeColor="text1"/>
                <w:sz w:val="18"/>
                <w:szCs w:val="18"/>
                <w:rtl/>
              </w:rPr>
              <w:br/>
            </w:r>
            <w:r w:rsidRPr="005A653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در پاکت ب (*)</w:t>
            </w:r>
          </w:p>
          <w:p w:rsidR="00E40307" w:rsidRPr="005A6539" w:rsidRDefault="00E40307" w:rsidP="004B4EB1">
            <w:pPr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E40307">
            <w:pPr>
              <w:spacing w:line="276" w:lineRule="auto"/>
              <w:rPr>
                <w:rFonts w:cs="B Tit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مبلغ کارشناسی ارزیاب ( ماهیانه </w:t>
            </w:r>
            <w:r w:rsidRPr="005A6539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5A6539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ریال ) :</w:t>
            </w:r>
          </w:p>
        </w:tc>
      </w:tr>
      <w:tr w:rsidR="005A6539" w:rsidRPr="005A6539" w:rsidTr="00E40307">
        <w:trPr>
          <w:trHeight w:val="456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B867FC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0307" w:rsidRPr="005A6539" w:rsidRDefault="00E40307" w:rsidP="00B867FC">
            <w:pPr>
              <w:spacing w:line="220" w:lineRule="exact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16715B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16715B">
            <w:pPr>
              <w:jc w:val="center"/>
              <w:rPr>
                <w:rFonts w:cs="B Titr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187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307" w:rsidRPr="005A6539" w:rsidRDefault="00E40307" w:rsidP="00B867FC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5A6539" w:rsidRDefault="00E40307" w:rsidP="005A6539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مبلغ پیشنهادی اجاره بهاء ( ریال )</w:t>
            </w:r>
          </w:p>
        </w:tc>
      </w:tr>
      <w:tr w:rsidR="005A6539" w:rsidRPr="005A6539" w:rsidTr="0016715B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5A6539" w:rsidRDefault="000D11F3" w:rsidP="000D11F3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5A6539" w:rsidRDefault="000D11F3" w:rsidP="000D11F3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spacing w:line="280" w:lineRule="exact"/>
              <w:jc w:val="center"/>
              <w:rPr>
                <w:rFonts w:cs="B Mitra"/>
                <w:b/>
                <w:bCs/>
                <w:color w:val="000000" w:themeColor="text1"/>
                <w:sz w:val="36"/>
                <w:szCs w:val="36"/>
              </w:rPr>
            </w:pPr>
            <w:r w:rsidRPr="005A6539">
              <w:rPr>
                <w:rFonts w:cs="B Mitra" w:hint="cs"/>
                <w:b/>
                <w:bCs/>
                <w:color w:val="000000" w:themeColor="text1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5A6539" w:rsidRDefault="000D11F3" w:rsidP="000D11F3">
            <w:pPr>
              <w:spacing w:line="280" w:lineRule="exact"/>
              <w:jc w:val="lowKashida"/>
              <w:rPr>
                <w:rFonts w:cs="B Mitr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A6539">
              <w:rPr>
                <w:rFonts w:cs="B Mitra" w:hint="cs"/>
                <w:b/>
                <w:bCs/>
                <w:color w:val="000000" w:themeColor="text1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5A6539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5A6539" w:rsidRDefault="000D11F3" w:rsidP="000D11F3">
            <w:pPr>
              <w:spacing w:line="360" w:lineRule="exact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5A6539" w:rsidRDefault="000D11F3" w:rsidP="000D11F3">
            <w:pPr>
              <w:spacing w:line="360" w:lineRule="exact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5A6539" w:rsidRPr="005A6539" w:rsidTr="0016715B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E40307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2D108E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E65DB6">
            <w:pPr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5A6539" w:rsidRPr="005A6539" w:rsidTr="0016715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5A6539" w:rsidRPr="005A6539" w:rsidTr="0016715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5A6539" w:rsidRPr="005A6539" w:rsidTr="0016715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5A6539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B867FC" w:rsidRPr="005A6539" w:rsidRDefault="00074547" w:rsidP="0036640A">
      <w:pPr>
        <w:spacing w:line="240" w:lineRule="exact"/>
        <w:jc w:val="lowKashida"/>
        <w:rPr>
          <w:rFonts w:cs="B Titr"/>
          <w:b/>
          <w:bCs/>
          <w:color w:val="000000" w:themeColor="text1"/>
          <w:sz w:val="14"/>
          <w:szCs w:val="14"/>
          <w:rtl/>
        </w:rPr>
      </w:pPr>
      <w:r w:rsidRPr="005A6539">
        <w:rPr>
          <w:rFonts w:cs="B Titr" w:hint="cs"/>
          <w:b/>
          <w:bCs/>
          <w:color w:val="000000" w:themeColor="text1"/>
          <w:sz w:val="14"/>
          <w:szCs w:val="14"/>
          <w:rtl/>
        </w:rPr>
        <w:t>*</w:t>
      </w:r>
      <w:r w:rsidR="0036640A" w:rsidRPr="005A6539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       1-                                                                       2 -                                                                             3 -                                                                     4 -                                                                              5-                                                                        6 -</w:t>
      </w:r>
      <w:r w:rsidR="00B867FC" w:rsidRPr="005A6539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    </w:t>
      </w:r>
    </w:p>
    <w:p w:rsidR="0049487F" w:rsidRPr="005A6539" w:rsidRDefault="0049487F" w:rsidP="0049487F">
      <w:pPr>
        <w:spacing w:line="240" w:lineRule="exact"/>
        <w:jc w:val="lowKashida"/>
        <w:rPr>
          <w:rFonts w:cs="B Mitra"/>
          <w:color w:val="000000" w:themeColor="text1"/>
          <w:sz w:val="21"/>
          <w:szCs w:val="21"/>
          <w:rtl/>
        </w:rPr>
      </w:pPr>
      <w:r w:rsidRPr="005A6539">
        <w:rPr>
          <w:rFonts w:cs="B Mitra" w:hint="cs"/>
          <w:b/>
          <w:bCs/>
          <w:color w:val="000000" w:themeColor="text1"/>
          <w:sz w:val="21"/>
          <w:szCs w:val="21"/>
          <w:rtl/>
        </w:rPr>
        <w:t xml:space="preserve">توضيح: </w:t>
      </w:r>
      <w:r w:rsidRPr="005A6539">
        <w:rPr>
          <w:rFonts w:cs="B Mitra" w:hint="cs"/>
          <w:color w:val="000000" w:themeColor="text1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6A2396" w:rsidRPr="005A6539" w:rsidRDefault="006A2396" w:rsidP="0049487F">
      <w:pPr>
        <w:spacing w:line="220" w:lineRule="exact"/>
        <w:jc w:val="lowKashida"/>
        <w:rPr>
          <w:rFonts w:cs="B Mitra"/>
          <w:b/>
          <w:bCs/>
          <w:color w:val="000000" w:themeColor="text1"/>
          <w:sz w:val="16"/>
          <w:szCs w:val="16"/>
          <w:rtl/>
        </w:rPr>
      </w:pPr>
    </w:p>
    <w:p w:rsidR="0049487F" w:rsidRPr="005A6539" w:rsidRDefault="0049487F" w:rsidP="005A6539">
      <w:pPr>
        <w:jc w:val="lowKashida"/>
        <w:rPr>
          <w:rFonts w:cs="B Mitra"/>
          <w:b/>
          <w:bCs/>
          <w:color w:val="000000" w:themeColor="text1"/>
          <w:sz w:val="16"/>
          <w:szCs w:val="16"/>
          <w:rtl/>
        </w:rPr>
      </w:pPr>
      <w:r w:rsidRPr="005A6539">
        <w:rPr>
          <w:rFonts w:cs="B Mitra" w:hint="cs"/>
          <w:b/>
          <w:bCs/>
          <w:color w:val="000000" w:themeColor="text1"/>
          <w:sz w:val="16"/>
          <w:szCs w:val="16"/>
          <w:rtl/>
        </w:rPr>
        <w:t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</w:t>
      </w:r>
      <w:r w:rsidR="00074547" w:rsidRPr="005A6539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74547" w:rsidRPr="005A6539">
        <w:rPr>
          <w:rFonts w:cs="B Mitra" w:hint="cs"/>
          <w:b/>
          <w:bCs/>
          <w:color w:val="000000" w:themeColor="text1"/>
          <w:sz w:val="16"/>
          <w:szCs w:val="16"/>
          <w:rtl/>
        </w:rPr>
        <w:t xml:space="preserve">مزایده </w:t>
      </w:r>
      <w:r w:rsidRPr="005A6539">
        <w:rPr>
          <w:rFonts w:cs="B Mitra" w:hint="cs"/>
          <w:b/>
          <w:bCs/>
          <w:color w:val="000000" w:themeColor="text1"/>
          <w:sz w:val="16"/>
          <w:szCs w:val="16"/>
          <w:rtl/>
        </w:rPr>
        <w:t xml:space="preserve">را پذيرفته اند لذا نتیجه </w:t>
      </w:r>
      <w:r w:rsidR="00074547" w:rsidRPr="005A6539">
        <w:rPr>
          <w:rFonts w:cs="B Mitra" w:hint="cs"/>
          <w:b/>
          <w:bCs/>
          <w:color w:val="000000" w:themeColor="text1"/>
          <w:sz w:val="16"/>
          <w:szCs w:val="16"/>
          <w:rtl/>
        </w:rPr>
        <w:t xml:space="preserve">مزایده </w:t>
      </w:r>
      <w:r w:rsidRPr="005A6539">
        <w:rPr>
          <w:rFonts w:cs="B Mitra" w:hint="cs"/>
          <w:b/>
          <w:bCs/>
          <w:color w:val="000000" w:themeColor="text1"/>
          <w:sz w:val="16"/>
          <w:szCs w:val="16"/>
          <w:rtl/>
        </w:rPr>
        <w:t>به شرح زیر اعلام می گردد:</w:t>
      </w:r>
    </w:p>
    <w:p w:rsidR="0049487F" w:rsidRPr="005A6539" w:rsidRDefault="005463CB" w:rsidP="0049487F">
      <w:pPr>
        <w:spacing w:line="30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  <w:r w:rsidRPr="005A6539">
        <w:rPr>
          <w:rFonts w:cs="B Mitra" w:hint="cs"/>
          <w:b/>
          <w:bCs/>
          <w:noProof/>
          <w:color w:val="000000" w:themeColor="text1"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A53469" wp14:editId="54D897CE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0073005" cy="676910"/>
                <wp:effectExtent l="7620" t="6985" r="6350" b="11430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30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Pr="005A6539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487F" w:rsidP="005A6539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متقاضی--</w:t>
                            </w:r>
                            <w:r w:rsidR="00FB3492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 با مبلغ پیشنهادی </w:t>
                            </w:r>
                            <w:r w:rsidR="0036640A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اجاره بهاء 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------------------------------------ ریال</w:t>
                            </w:r>
                            <w:r w:rsidR="00FB3492" w:rsidRPr="005A653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و مبلغ پیشنهادی </w:t>
                            </w:r>
                            <w:r w:rsidR="003A3DA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اجاره بهاء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 ریال به حروف --------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--------------------------------------------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ری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ال به عنوان</w:t>
                            </w:r>
                            <w:r w:rsidR="006A18CD"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اول 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3469" id="Rectangle 3533" o:spid="_x0000_s1027" style="position:absolute;left:0;text-align:left;margin-left:0;margin-top:5.4pt;width:793.15pt;height:5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ZLgIAAFI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">
                <v:textbox>
                  <w:txbxContent>
                    <w:p w:rsidR="0049487F" w:rsidRPr="005A6539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487F" w:rsidP="005A6539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متقاضی--</w:t>
                      </w:r>
                      <w:r w:rsidR="00FB3492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 با مبلغ پیشنهادی </w:t>
                      </w:r>
                      <w:r w:rsidR="0036640A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اجاره بهاء 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ماهیانه ----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------------------------------------ ریال</w:t>
                      </w:r>
                      <w:r w:rsidR="00FB3492" w:rsidRPr="005A6539"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br/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و مبلغ پیشنهادی </w:t>
                      </w:r>
                      <w:r w:rsidR="003A3DA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اجاره بهاء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 ریال به حروف --------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--------------------------------------------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ری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ال به عنوان</w:t>
                      </w:r>
                      <w:r w:rsidR="006A18CD"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اول 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Pr="005A6539" w:rsidRDefault="0049487F" w:rsidP="0049487F">
      <w:pPr>
        <w:spacing w:line="22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</w:p>
    <w:p w:rsidR="0049487F" w:rsidRPr="005A6539" w:rsidRDefault="0049487F" w:rsidP="0049487F">
      <w:pPr>
        <w:spacing w:line="22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</w:p>
    <w:p w:rsidR="0049487F" w:rsidRPr="005A6539" w:rsidRDefault="0049487F" w:rsidP="0049487F">
      <w:pPr>
        <w:spacing w:line="30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</w:p>
    <w:p w:rsidR="0049487F" w:rsidRPr="005A6539" w:rsidRDefault="00E40307" w:rsidP="00E40307">
      <w:pPr>
        <w:spacing w:line="30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  <w:r w:rsidRPr="005A6539">
        <w:rPr>
          <w:rFonts w:cs="B Mitra"/>
          <w:b/>
          <w:bCs/>
          <w:color w:val="000000" w:themeColor="text1"/>
          <w:sz w:val="13"/>
          <w:szCs w:val="13"/>
          <w:rtl/>
        </w:rPr>
        <w:softHyphen/>
      </w:r>
      <w:r w:rsidRPr="005A6539">
        <w:rPr>
          <w:rFonts w:cs="B Mitra"/>
          <w:b/>
          <w:bCs/>
          <w:color w:val="000000" w:themeColor="text1"/>
          <w:sz w:val="13"/>
          <w:szCs w:val="13"/>
          <w:rtl/>
        </w:rPr>
        <w:softHyphen/>
      </w:r>
      <w:r w:rsidRPr="005A6539">
        <w:rPr>
          <w:rFonts w:cs="B Mitra"/>
          <w:b/>
          <w:bCs/>
          <w:color w:val="000000" w:themeColor="text1"/>
          <w:sz w:val="13"/>
          <w:szCs w:val="13"/>
          <w:rtl/>
        </w:rPr>
        <w:softHyphen/>
      </w:r>
      <w:r w:rsidRPr="005A6539">
        <w:rPr>
          <w:rFonts w:cs="B Mitra"/>
          <w:b/>
          <w:bCs/>
          <w:color w:val="000000" w:themeColor="text1"/>
          <w:sz w:val="13"/>
          <w:szCs w:val="13"/>
          <w:rtl/>
        </w:rPr>
        <w:softHyphen/>
      </w:r>
      <w:r w:rsidRPr="005A6539">
        <w:rPr>
          <w:rFonts w:cs="B Mitra"/>
          <w:b/>
          <w:bCs/>
          <w:color w:val="000000" w:themeColor="text1"/>
          <w:sz w:val="13"/>
          <w:szCs w:val="13"/>
          <w:rtl/>
        </w:rPr>
        <w:softHyphen/>
      </w:r>
      <w:r w:rsidR="005463CB" w:rsidRPr="005A6539">
        <w:rPr>
          <w:rFonts w:cs="B Mitra" w:hint="cs"/>
          <w:b/>
          <w:bCs/>
          <w:noProof/>
          <w:color w:val="000000" w:themeColor="text1"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496C0" wp14:editId="26580038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0063480" cy="668020"/>
                <wp:effectExtent l="7620" t="6985" r="6350" b="10795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348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487F" w:rsidP="005A6539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متقاضی-------</w:t>
                            </w:r>
                            <w:r w:rsidR="00FB3492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با مبلغ 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پیشنهادی </w:t>
                            </w:r>
                            <w:r w:rsidR="003A3DA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اجاره بهاء 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 ریال به حروف 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---------------------------------------- ریال </w:t>
                            </w:r>
                            <w:r w:rsidR="00FB3492" w:rsidRPr="005A653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و مبلغ پیشنهادی</w:t>
                            </w:r>
                            <w:r w:rsidR="003A3DA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اجاره بهاء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 ریال به حروف -----------</w:t>
                            </w:r>
                            <w:r w:rsidR="00B02BED"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5A653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-----------------------------------------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ریال به عنوان 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نفر</w:t>
                            </w:r>
                            <w:r w:rsid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دوم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96C0" id="Rectangle 3534" o:spid="_x0000_s1028" style="position:absolute;left:0;text-align:left;margin-left:.75pt;margin-top:2.9pt;width:792.4pt;height:5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487F" w:rsidP="005A6539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متقاضی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</w:t>
                      </w:r>
                      <w:r w:rsidR="00FB3492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با مبلغ </w:t>
                      </w:r>
                      <w:bookmarkStart w:id="1" w:name="_GoBack"/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پیشنهادی </w:t>
                      </w:r>
                      <w:r w:rsidR="003A3DA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اجاره بهاء 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ماهیانه 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-------- ریال به حروف 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---------------------------------------- ریال </w:t>
                      </w:r>
                      <w:r w:rsidR="00FB3492" w:rsidRPr="005A6539"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br/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و مبلغ پیشنهادی</w:t>
                      </w:r>
                      <w:r w:rsidR="003A3DA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اجاره بهاء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 ریال به حروف -----------</w:t>
                      </w:r>
                      <w:r w:rsidR="00B02BED"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5A6539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----------------------------------------- </w:t>
                      </w:r>
                      <w:bookmarkEnd w:id="1"/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ریال به عنوان 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نفر</w:t>
                      </w:r>
                      <w:r w:rsid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دوم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Pr="005A6539" w:rsidRDefault="0049487F" w:rsidP="0049487F">
      <w:pPr>
        <w:spacing w:line="24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</w:p>
    <w:p w:rsidR="0049487F" w:rsidRPr="005A6539" w:rsidRDefault="0049487F" w:rsidP="0049487F">
      <w:pPr>
        <w:spacing w:line="240" w:lineRule="exact"/>
        <w:jc w:val="lowKashida"/>
        <w:rPr>
          <w:rFonts w:cs="B Mitra"/>
          <w:b/>
          <w:bCs/>
          <w:color w:val="000000" w:themeColor="text1"/>
          <w:sz w:val="21"/>
          <w:szCs w:val="21"/>
          <w:rtl/>
        </w:rPr>
      </w:pPr>
    </w:p>
    <w:tbl>
      <w:tblPr>
        <w:tblpPr w:leftFromText="180" w:rightFromText="180" w:vertAnchor="text" w:horzAnchor="margin" w:tblpY="459"/>
        <w:bidiVisual/>
        <w:tblW w:w="0" w:type="auto"/>
        <w:tblLook w:val="04A0" w:firstRow="1" w:lastRow="0" w:firstColumn="1" w:lastColumn="0" w:noHBand="0" w:noVBand="1"/>
      </w:tblPr>
      <w:tblGrid>
        <w:gridCol w:w="5284"/>
        <w:gridCol w:w="5294"/>
        <w:gridCol w:w="5296"/>
      </w:tblGrid>
      <w:tr w:rsidR="002E16AC" w:rsidRPr="005A6539" w:rsidTr="002E16AC">
        <w:trPr>
          <w:trHeight w:val="531"/>
        </w:trPr>
        <w:tc>
          <w:tcPr>
            <w:tcW w:w="5284" w:type="dxa"/>
            <w:shd w:val="clear" w:color="auto" w:fill="auto"/>
            <w:vAlign w:val="center"/>
          </w:tcPr>
          <w:p w:rsidR="002E16AC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سید امرا... طراح </w:t>
            </w:r>
          </w:p>
          <w:p w:rsidR="002E16AC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مدیر امور مالی دانشگاه و عضو کمیسیون مناقصات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2E16AC" w:rsidRPr="005A6539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دکتر محسن مصلحی</w:t>
            </w:r>
          </w:p>
          <w:p w:rsidR="002E16AC" w:rsidRPr="005A6539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معاون توسعه مدیریت و منابع دانشگاه و عضو کمیسیون مناقصات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2E16AC" w:rsidRPr="005A6539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دکتر شاهین شیرانی</w:t>
            </w:r>
          </w:p>
          <w:p w:rsidR="002E16AC" w:rsidRPr="005A6539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رئیس دانشگاه و عضو کمیسیون مناقصات</w:t>
            </w:r>
          </w:p>
        </w:tc>
      </w:tr>
      <w:tr w:rsidR="002E16AC" w:rsidRPr="005A6539" w:rsidTr="002E16AC">
        <w:trPr>
          <w:trHeight w:val="565"/>
        </w:trPr>
        <w:tc>
          <w:tcPr>
            <w:tcW w:w="5284" w:type="dxa"/>
            <w:shd w:val="clear" w:color="auto" w:fill="auto"/>
            <w:vAlign w:val="center"/>
          </w:tcPr>
          <w:p w:rsidR="002E16AC" w:rsidRDefault="002E16AC" w:rsidP="002E16A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  <w:sym w:font="Wingdings 2" w:char="F0A3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سعید یوسفی ( نماینده )</w:t>
            </w:r>
          </w:p>
          <w:p w:rsidR="002E16AC" w:rsidRDefault="002E16AC" w:rsidP="00AD484D">
            <w:pPr>
              <w:spacing w:line="192" w:lineRule="auto"/>
              <w:jc w:val="lowKashida"/>
              <w:rPr>
                <w:rFonts w:eastAsia="Calibri" w:cs="B Zar"/>
                <w:color w:val="000000" w:themeColor="text1"/>
                <w:sz w:val="2"/>
                <w:szCs w:val="2"/>
                <w:rtl/>
                <w:lang w:eastAsia="en-US"/>
              </w:rPr>
            </w:pP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تاریخ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آخرین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ویرایش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فرم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 xml:space="preserve"> : </w:t>
            </w:r>
            <w:r w:rsidR="00AD484D"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1/12/1404</w:t>
            </w:r>
            <w:bookmarkStart w:id="0" w:name="_GoBack"/>
            <w:bookmarkEnd w:id="0"/>
          </w:p>
        </w:tc>
        <w:tc>
          <w:tcPr>
            <w:tcW w:w="5294" w:type="dxa"/>
            <w:shd w:val="clear" w:color="auto" w:fill="auto"/>
            <w:vAlign w:val="center"/>
          </w:tcPr>
          <w:p w:rsidR="002E16AC" w:rsidRPr="005A6539" w:rsidRDefault="002E16AC" w:rsidP="002E16AC">
            <w:pPr>
              <w:spacing w:before="24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</w:rPr>
              <w:sym w:font="Wingdings 2" w:char="F0A3"/>
            </w: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وحید محمدی( نماینده )</w:t>
            </w:r>
          </w:p>
          <w:p w:rsidR="002E16AC" w:rsidRPr="005A6539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</w:rPr>
              <w:sym w:font="Wingdings 2" w:char="F0A3"/>
            </w: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مهندس امیر نساجی( نماینده )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2E16AC" w:rsidRPr="005A6539" w:rsidRDefault="002E16AC" w:rsidP="002E16A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</w:rPr>
              <w:sym w:font="Wingdings 2" w:char="F0A3"/>
            </w: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دکتر حمید گنجی ( نماینده )</w:t>
            </w:r>
          </w:p>
          <w:p w:rsidR="002E16AC" w:rsidRPr="005A6539" w:rsidRDefault="002E16AC" w:rsidP="002E16A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</w:rPr>
              <w:sym w:font="Wingdings 2" w:char="F0A3"/>
            </w: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دکتر حسین سلیمانی( نماینده )</w:t>
            </w:r>
          </w:p>
          <w:p w:rsidR="002E16AC" w:rsidRPr="005A6539" w:rsidRDefault="002E16AC" w:rsidP="002E16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</w:rPr>
              <w:sym w:font="Wingdings 2" w:char="F0A3"/>
            </w:r>
            <w:r w:rsidRPr="005A653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رضا کریمی ( نماینده )</w:t>
            </w:r>
          </w:p>
        </w:tc>
      </w:tr>
    </w:tbl>
    <w:p w:rsidR="0049487F" w:rsidRPr="005A6539" w:rsidRDefault="0049487F" w:rsidP="0024003A">
      <w:pPr>
        <w:spacing w:line="280" w:lineRule="exact"/>
        <w:jc w:val="lowKashida"/>
        <w:rPr>
          <w:rFonts w:cs="B Titr"/>
          <w:b/>
          <w:bCs/>
          <w:color w:val="000000" w:themeColor="text1"/>
          <w:sz w:val="20"/>
          <w:szCs w:val="20"/>
          <w:rtl/>
        </w:rPr>
      </w:pPr>
    </w:p>
    <w:sectPr w:rsidR="0049487F" w:rsidRPr="005A6539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4F7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547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1F3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0F7FF9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0F7"/>
    <w:rsid w:val="00166739"/>
    <w:rsid w:val="00166914"/>
    <w:rsid w:val="00166A20"/>
    <w:rsid w:val="00166AE8"/>
    <w:rsid w:val="00166E81"/>
    <w:rsid w:val="00166F9A"/>
    <w:rsid w:val="0016715B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1EE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AEB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03A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EF0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6AC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B3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E16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1EB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3CB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539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8CD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9C0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6DE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2E7C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CBC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D1D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764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76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C66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84D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BED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040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207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40D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065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307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491"/>
    <w:rsid w:val="00E54593"/>
    <w:rsid w:val="00E547F5"/>
    <w:rsid w:val="00E54C87"/>
    <w:rsid w:val="00E54D3B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2C4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09F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3C74"/>
    <w:rsid w:val="00F6405B"/>
    <w:rsid w:val="00F64097"/>
    <w:rsid w:val="00F64137"/>
    <w:rsid w:val="00F641E2"/>
    <w:rsid w:val="00F64261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492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05173978"/>
  <w15:chartTrackingRefBased/>
  <w15:docId w15:val="{73468BA8-7D63-4C21-BF83-42A57C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F0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3A22-AEBD-4F84-A800-884DFFED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21</cp:revision>
  <cp:lastPrinted>2023-11-20T08:32:00Z</cp:lastPrinted>
  <dcterms:created xsi:type="dcterms:W3CDTF">2024-01-20T07:04:00Z</dcterms:created>
  <dcterms:modified xsi:type="dcterms:W3CDTF">2026-02-15T05:10:00Z</dcterms:modified>
</cp:coreProperties>
</file>